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49" w:rsidRPr="00395FAA" w:rsidRDefault="00AB6649" w:rsidP="00AB6649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Ploiesti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AB6649" w:rsidTr="00AB6649">
        <w:tc>
          <w:tcPr>
            <w:tcW w:w="625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BREBU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Prahova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2</w:t>
            </w:r>
          </w:p>
        </w:tc>
        <w:tc>
          <w:tcPr>
            <w:tcW w:w="1440" w:type="dxa"/>
          </w:tcPr>
          <w:p w:rsidR="00AB6649" w:rsidRDefault="00AB6649" w:rsidP="00AB6649">
            <w:r>
              <w:t>Urban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AZUGA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Prahova</w:t>
            </w:r>
          </w:p>
        </w:tc>
      </w:tr>
    </w:tbl>
    <w:p w:rsidR="00AB6649" w:rsidRPr="00395FAA" w:rsidRDefault="00AB6649" w:rsidP="00AB6649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Braila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AB6649" w:rsidTr="00AB6649">
        <w:tc>
          <w:tcPr>
            <w:tcW w:w="625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AB6649" w:rsidRPr="00395FAA" w:rsidRDefault="00AB6649" w:rsidP="00AB6649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BALDOVINESTI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2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OPRISENESTI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3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STANCUTA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4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VIZIRU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5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SILISTEA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6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CAZASU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7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CHISCANI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8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INSURATEI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9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LACU REZII 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10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MARU ROSU 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11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ROMANU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800" w:type="dxa"/>
          </w:tcPr>
          <w:p w:rsidR="00AB6649" w:rsidRDefault="00AB6649" w:rsidP="00AB6649">
            <w:r w:rsidRPr="003166EE">
              <w:t>Braila</w:t>
            </w:r>
          </w:p>
        </w:tc>
      </w:tr>
    </w:tbl>
    <w:p w:rsidR="00395FAA" w:rsidRPr="00395FAA" w:rsidRDefault="00395FAA" w:rsidP="00395FAA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 w:rsidR="007D5B36"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B</w:t>
      </w:r>
      <w:r w:rsidR="00AB6649"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uzau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395FAA" w:rsidTr="00D052BF">
        <w:tc>
          <w:tcPr>
            <w:tcW w:w="625" w:type="dxa"/>
          </w:tcPr>
          <w:p w:rsidR="00395FAA" w:rsidRPr="00395FAA" w:rsidRDefault="00395FAA" w:rsidP="00AB6649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395FAA" w:rsidRPr="00395FAA" w:rsidRDefault="00395FAA" w:rsidP="00AB6649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395FAA" w:rsidRPr="00395FAA" w:rsidRDefault="00395FAA" w:rsidP="00AB6649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395FAA" w:rsidRPr="00395FAA" w:rsidRDefault="00D052BF" w:rsidP="00AB6649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395FAA" w:rsidRPr="00395FAA" w:rsidRDefault="00395FAA" w:rsidP="00AB6649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AB6649" w:rsidTr="00D052BF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</w:t>
            </w:r>
          </w:p>
        </w:tc>
        <w:tc>
          <w:tcPr>
            <w:tcW w:w="1440" w:type="dxa"/>
          </w:tcPr>
          <w:p w:rsidR="00AB6649" w:rsidRDefault="00AB6649" w:rsidP="00AB6649">
            <w:r>
              <w:t>Urban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BUZAU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20370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2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BADIRLEGI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3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BECENI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4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MARACINENI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5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OJASCA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6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PATARLAGELE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7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MAGURA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8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ARCANU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9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BALAIA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10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BALTA ALBA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11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BENTU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12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BOLDU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13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BRADEANU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14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BUDA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15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MAXENU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lastRenderedPageBreak/>
              <w:t>16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MITROPOLIA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17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MLAJET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18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MOISICA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19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COTU CIORII-BALTENI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 w:rsidRPr="00A9115B">
              <w:t>20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CUCULEASA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  <w:tr w:rsidR="00AB6649" w:rsidTr="00AB6649">
        <w:tc>
          <w:tcPr>
            <w:tcW w:w="625" w:type="dxa"/>
            <w:vAlign w:val="center"/>
          </w:tcPr>
          <w:p w:rsidR="00AB6649" w:rsidRPr="00A9115B" w:rsidRDefault="00AB6649" w:rsidP="00AB6649">
            <w:r>
              <w:t>21</w:t>
            </w:r>
          </w:p>
        </w:tc>
        <w:tc>
          <w:tcPr>
            <w:tcW w:w="1440" w:type="dxa"/>
          </w:tcPr>
          <w:p w:rsidR="00AB6649" w:rsidRDefault="00AB6649" w:rsidP="00AB6649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POGONELE</w:t>
            </w:r>
          </w:p>
        </w:tc>
        <w:tc>
          <w:tcPr>
            <w:tcW w:w="2520" w:type="dxa"/>
            <w:vAlign w:val="bottom"/>
          </w:tcPr>
          <w:p w:rsidR="00AB6649" w:rsidRDefault="00AB6649" w:rsidP="00AB6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800" w:type="dxa"/>
            <w:vAlign w:val="center"/>
          </w:tcPr>
          <w:p w:rsidR="00AB6649" w:rsidRPr="00A9115B" w:rsidRDefault="00AB6649" w:rsidP="00AB6649">
            <w:r>
              <w:t>Buzau</w:t>
            </w:r>
          </w:p>
        </w:tc>
      </w:tr>
    </w:tbl>
    <w:p w:rsidR="004B0751" w:rsidRPr="00395FAA" w:rsidRDefault="004B0751" w:rsidP="004B0751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 w:rsidR="00F52670"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Focsani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04"/>
        <w:gridCol w:w="1360"/>
        <w:gridCol w:w="3674"/>
        <w:gridCol w:w="2594"/>
        <w:gridCol w:w="1743"/>
      </w:tblGrid>
      <w:tr w:rsidR="004B0751" w:rsidTr="00AB6649">
        <w:tc>
          <w:tcPr>
            <w:tcW w:w="704" w:type="dxa"/>
          </w:tcPr>
          <w:p w:rsidR="004B0751" w:rsidRPr="00395FAA" w:rsidRDefault="004B0751" w:rsidP="00AB6649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360" w:type="dxa"/>
          </w:tcPr>
          <w:p w:rsidR="004B0751" w:rsidRPr="00395FAA" w:rsidRDefault="004B0751" w:rsidP="00AB6649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74" w:type="dxa"/>
          </w:tcPr>
          <w:p w:rsidR="004B0751" w:rsidRPr="00395FAA" w:rsidRDefault="004B0751" w:rsidP="00AB6649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94" w:type="dxa"/>
          </w:tcPr>
          <w:p w:rsidR="004B0751" w:rsidRPr="00395FAA" w:rsidRDefault="00D052BF" w:rsidP="00AB6649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743" w:type="dxa"/>
          </w:tcPr>
          <w:p w:rsidR="004B0751" w:rsidRPr="00395FAA" w:rsidRDefault="004B0751" w:rsidP="00AB6649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F52670" w:rsidTr="00AB6649">
        <w:tc>
          <w:tcPr>
            <w:tcW w:w="704" w:type="dxa"/>
            <w:vAlign w:val="center"/>
          </w:tcPr>
          <w:p w:rsidR="00F52670" w:rsidRPr="00A9115B" w:rsidRDefault="00F52670" w:rsidP="00F52670">
            <w:r w:rsidRPr="00A9115B">
              <w:t>1</w:t>
            </w:r>
          </w:p>
        </w:tc>
        <w:tc>
          <w:tcPr>
            <w:tcW w:w="136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COTESTI</w:t>
            </w:r>
          </w:p>
        </w:tc>
        <w:tc>
          <w:tcPr>
            <w:tcW w:w="2594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1743" w:type="dxa"/>
            <w:vAlign w:val="center"/>
          </w:tcPr>
          <w:p w:rsidR="00F52670" w:rsidRPr="00A9115B" w:rsidRDefault="00F52670" w:rsidP="00F52670">
            <w:r>
              <w:t>Vrancea</w:t>
            </w:r>
          </w:p>
        </w:tc>
      </w:tr>
      <w:tr w:rsidR="00F52670" w:rsidTr="00AB6649">
        <w:tc>
          <w:tcPr>
            <w:tcW w:w="704" w:type="dxa"/>
            <w:vAlign w:val="center"/>
          </w:tcPr>
          <w:p w:rsidR="00F52670" w:rsidRPr="00A9115B" w:rsidRDefault="00F52670" w:rsidP="00F52670">
            <w:r w:rsidRPr="00A9115B">
              <w:t>2</w:t>
            </w:r>
          </w:p>
        </w:tc>
        <w:tc>
          <w:tcPr>
            <w:tcW w:w="136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GALOIESTI-Dumitresti</w:t>
            </w:r>
          </w:p>
        </w:tc>
        <w:tc>
          <w:tcPr>
            <w:tcW w:w="2594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43" w:type="dxa"/>
            <w:vAlign w:val="center"/>
          </w:tcPr>
          <w:p w:rsidR="00F52670" w:rsidRPr="00A9115B" w:rsidRDefault="00F52670" w:rsidP="00F52670">
            <w:r>
              <w:t>Vrancea</w:t>
            </w:r>
          </w:p>
        </w:tc>
      </w:tr>
      <w:tr w:rsidR="00F52670" w:rsidTr="00AB6649">
        <w:tc>
          <w:tcPr>
            <w:tcW w:w="704" w:type="dxa"/>
            <w:vAlign w:val="center"/>
          </w:tcPr>
          <w:p w:rsidR="00F52670" w:rsidRPr="00A9115B" w:rsidRDefault="00F52670" w:rsidP="00F52670">
            <w:r w:rsidRPr="00A9115B">
              <w:t>3</w:t>
            </w:r>
          </w:p>
        </w:tc>
        <w:tc>
          <w:tcPr>
            <w:tcW w:w="136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GOLESTI</w:t>
            </w:r>
          </w:p>
        </w:tc>
        <w:tc>
          <w:tcPr>
            <w:tcW w:w="2594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743" w:type="dxa"/>
            <w:vAlign w:val="center"/>
          </w:tcPr>
          <w:p w:rsidR="00F52670" w:rsidRPr="00A9115B" w:rsidRDefault="00F52670" w:rsidP="00F52670">
            <w:r>
              <w:t>Vrancea</w:t>
            </w:r>
          </w:p>
        </w:tc>
      </w:tr>
      <w:tr w:rsidR="00F52670" w:rsidTr="00AB6649">
        <w:tc>
          <w:tcPr>
            <w:tcW w:w="704" w:type="dxa"/>
            <w:vAlign w:val="center"/>
          </w:tcPr>
          <w:p w:rsidR="00F52670" w:rsidRPr="00A9115B" w:rsidRDefault="00F52670" w:rsidP="00F52670">
            <w:r w:rsidRPr="00A9115B">
              <w:t>4</w:t>
            </w:r>
          </w:p>
        </w:tc>
        <w:tc>
          <w:tcPr>
            <w:tcW w:w="136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NARUJA</w:t>
            </w:r>
          </w:p>
        </w:tc>
        <w:tc>
          <w:tcPr>
            <w:tcW w:w="2594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743" w:type="dxa"/>
            <w:vAlign w:val="center"/>
          </w:tcPr>
          <w:p w:rsidR="00F52670" w:rsidRPr="00A9115B" w:rsidRDefault="00F52670" w:rsidP="00F52670">
            <w:r>
              <w:t>Vrancea</w:t>
            </w:r>
          </w:p>
        </w:tc>
      </w:tr>
      <w:tr w:rsidR="00F52670" w:rsidTr="00AB6649">
        <w:tc>
          <w:tcPr>
            <w:tcW w:w="704" w:type="dxa"/>
            <w:vAlign w:val="center"/>
          </w:tcPr>
          <w:p w:rsidR="00F52670" w:rsidRPr="00A9115B" w:rsidRDefault="00F52670" w:rsidP="00F52670">
            <w:r>
              <w:t>5</w:t>
            </w:r>
          </w:p>
        </w:tc>
        <w:tc>
          <w:tcPr>
            <w:tcW w:w="136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NEREJU MIC</w:t>
            </w:r>
          </w:p>
        </w:tc>
        <w:tc>
          <w:tcPr>
            <w:tcW w:w="2594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743" w:type="dxa"/>
            <w:vAlign w:val="center"/>
          </w:tcPr>
          <w:p w:rsidR="00F52670" w:rsidRPr="00A9115B" w:rsidRDefault="00F52670" w:rsidP="00F52670">
            <w:r>
              <w:t>Vrancea</w:t>
            </w:r>
          </w:p>
        </w:tc>
      </w:tr>
      <w:tr w:rsidR="00F52670" w:rsidTr="00AB6649">
        <w:tc>
          <w:tcPr>
            <w:tcW w:w="704" w:type="dxa"/>
            <w:vAlign w:val="center"/>
          </w:tcPr>
          <w:p w:rsidR="00F52670" w:rsidRPr="00A9115B" w:rsidRDefault="00F52670" w:rsidP="00F52670">
            <w:r>
              <w:t>6</w:t>
            </w:r>
          </w:p>
        </w:tc>
        <w:tc>
          <w:tcPr>
            <w:tcW w:w="136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74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JARISTEA</w:t>
            </w:r>
          </w:p>
        </w:tc>
        <w:tc>
          <w:tcPr>
            <w:tcW w:w="2594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1743" w:type="dxa"/>
            <w:vAlign w:val="center"/>
          </w:tcPr>
          <w:p w:rsidR="00F52670" w:rsidRPr="00A9115B" w:rsidRDefault="00F52670" w:rsidP="00F52670">
            <w:r>
              <w:t>Vrancea</w:t>
            </w:r>
          </w:p>
        </w:tc>
      </w:tr>
    </w:tbl>
    <w:p w:rsidR="007D5B36" w:rsidRPr="00395FAA" w:rsidRDefault="007D5B36" w:rsidP="007D5B36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t xml:space="preserve">SR </w:t>
      </w:r>
      <w:r w:rsidR="00F52670"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Galati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7D5B36" w:rsidTr="00AB6649">
        <w:tc>
          <w:tcPr>
            <w:tcW w:w="625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BERESTI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2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BERESTI MERIA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3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CAVADINESTI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4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COSTACHE NEGRI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5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FILESTI - cartier Galati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6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CORNI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7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8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CUZA VODA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9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DRAGANESTI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10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BARCEA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11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IVESTI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12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NICORESTI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13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SLOBOZIA CONACHI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14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MATCA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15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MOVILENI (TECUCI)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16</w:t>
            </w:r>
          </w:p>
        </w:tc>
        <w:tc>
          <w:tcPr>
            <w:tcW w:w="1440" w:type="dxa"/>
          </w:tcPr>
          <w:p w:rsidR="00F52670" w:rsidRDefault="00F52670" w:rsidP="00F52670">
            <w:r w:rsidRPr="00531618"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UMBRARESTI (TECUCI)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Galati</w:t>
            </w:r>
          </w:p>
        </w:tc>
      </w:tr>
    </w:tbl>
    <w:p w:rsidR="00F52670" w:rsidRDefault="00F52670" w:rsidP="007D5B36">
      <w:pPr>
        <w:pStyle w:val="Heading4"/>
        <w:shd w:val="clear" w:color="auto" w:fill="FFFFFF"/>
        <w:spacing w:before="312" w:beforeAutospacing="0" w:after="312" w:afterAutospacing="0"/>
        <w:rPr>
          <w:rStyle w:val="Strong"/>
          <w:rFonts w:asciiTheme="minorHAnsi" w:hAnsiTheme="minorHAnsi" w:cstheme="minorHAnsi"/>
          <w:b/>
          <w:sz w:val="20"/>
          <w:szCs w:val="20"/>
        </w:rPr>
      </w:pPr>
    </w:p>
    <w:p w:rsidR="00F52670" w:rsidRDefault="00F52670" w:rsidP="007D5B36">
      <w:pPr>
        <w:pStyle w:val="Heading4"/>
        <w:shd w:val="clear" w:color="auto" w:fill="FFFFFF"/>
        <w:spacing w:before="312" w:beforeAutospacing="0" w:after="312" w:afterAutospacing="0"/>
        <w:rPr>
          <w:rStyle w:val="Strong"/>
          <w:rFonts w:asciiTheme="minorHAnsi" w:hAnsiTheme="minorHAnsi" w:cstheme="minorHAnsi"/>
          <w:b/>
          <w:sz w:val="20"/>
          <w:szCs w:val="20"/>
        </w:rPr>
      </w:pPr>
    </w:p>
    <w:p w:rsidR="00F52670" w:rsidRDefault="00F52670" w:rsidP="007D5B36">
      <w:pPr>
        <w:pStyle w:val="Heading4"/>
        <w:shd w:val="clear" w:color="auto" w:fill="FFFFFF"/>
        <w:spacing w:before="312" w:beforeAutospacing="0" w:after="312" w:afterAutospacing="0"/>
        <w:rPr>
          <w:rStyle w:val="Strong"/>
          <w:rFonts w:asciiTheme="minorHAnsi" w:hAnsiTheme="minorHAnsi" w:cstheme="minorHAnsi"/>
          <w:b/>
          <w:sz w:val="20"/>
          <w:szCs w:val="20"/>
        </w:rPr>
      </w:pPr>
    </w:p>
    <w:p w:rsidR="007D5B36" w:rsidRPr="00395FAA" w:rsidRDefault="007D5B36" w:rsidP="007D5B36">
      <w:pPr>
        <w:pStyle w:val="Heading4"/>
        <w:shd w:val="clear" w:color="auto" w:fill="FFFFFF"/>
        <w:spacing w:before="312" w:beforeAutospacing="0" w:after="312" w:afterAutospacing="0"/>
        <w:rPr>
          <w:rFonts w:asciiTheme="minorHAnsi" w:hAnsiTheme="minorHAnsi" w:cstheme="minorHAnsi"/>
          <w:b w:val="0"/>
          <w:bCs w:val="0"/>
          <w:sz w:val="20"/>
          <w:szCs w:val="20"/>
          <w:lang w:val="ro-RO"/>
        </w:rPr>
      </w:pPr>
      <w:r w:rsidRPr="00395FAA">
        <w:rPr>
          <w:rStyle w:val="Strong"/>
          <w:rFonts w:asciiTheme="minorHAnsi" w:hAnsiTheme="minorHAnsi" w:cstheme="minorHAnsi"/>
          <w:b/>
          <w:sz w:val="20"/>
          <w:szCs w:val="20"/>
        </w:rPr>
        <w:lastRenderedPageBreak/>
        <w:t xml:space="preserve">SR </w:t>
      </w:r>
      <w:r w:rsidR="00F52670">
        <w:rPr>
          <w:rStyle w:val="Strong"/>
          <w:rFonts w:asciiTheme="minorHAnsi" w:hAnsiTheme="minorHAnsi" w:cstheme="minorHAnsi"/>
          <w:b/>
          <w:sz w:val="20"/>
          <w:szCs w:val="20"/>
          <w:lang w:val="ro-RO"/>
        </w:rPr>
        <w:t>Targoviste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25"/>
        <w:gridCol w:w="1440"/>
        <w:gridCol w:w="3690"/>
        <w:gridCol w:w="2520"/>
        <w:gridCol w:w="1800"/>
      </w:tblGrid>
      <w:tr w:rsidR="007D5B36" w:rsidTr="00AB6649">
        <w:tc>
          <w:tcPr>
            <w:tcW w:w="625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Nr. Crt</w:t>
            </w:r>
          </w:p>
        </w:tc>
        <w:tc>
          <w:tcPr>
            <w:tcW w:w="144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Rural/Urban</w:t>
            </w:r>
          </w:p>
        </w:tc>
        <w:tc>
          <w:tcPr>
            <w:tcW w:w="369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Denumire Localitate</w:t>
            </w:r>
          </w:p>
        </w:tc>
        <w:tc>
          <w:tcPr>
            <w:tcW w:w="252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Nr. aproximativ de utilizatori propusi pentru integrare</w:t>
            </w:r>
            <w:r>
              <w:rPr>
                <w:b/>
              </w:rPr>
              <w:t xml:space="preserve"> in SMI in 2024</w:t>
            </w:r>
          </w:p>
        </w:tc>
        <w:tc>
          <w:tcPr>
            <w:tcW w:w="1800" w:type="dxa"/>
          </w:tcPr>
          <w:p w:rsidR="007D5B36" w:rsidRPr="00395FAA" w:rsidRDefault="007D5B36" w:rsidP="00AB6649">
            <w:pPr>
              <w:rPr>
                <w:b/>
              </w:rPr>
            </w:pPr>
            <w:r w:rsidRPr="00395FAA">
              <w:rPr>
                <w:b/>
              </w:rPr>
              <w:t>Judet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BALDANA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2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ANINOASA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F52670">
        <w:tc>
          <w:tcPr>
            <w:tcW w:w="625" w:type="dxa"/>
            <w:vAlign w:val="center"/>
          </w:tcPr>
          <w:p w:rsidR="00F52670" w:rsidRPr="00A9115B" w:rsidRDefault="00F52670" w:rsidP="00F52670">
            <w:bookmarkStart w:id="0" w:name="_GoBack" w:colFirst="3" w:colLast="3"/>
            <w:r w:rsidRPr="00A9115B">
              <w:t>3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BALENI ROMANI</w:t>
            </w:r>
          </w:p>
        </w:tc>
        <w:tc>
          <w:tcPr>
            <w:tcW w:w="2520" w:type="dxa"/>
            <w:vMerge w:val="restart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bookmarkEnd w:id="0"/>
      <w:tr w:rsidR="00F52670" w:rsidTr="00052891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4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BALENI SARBI</w:t>
            </w:r>
          </w:p>
        </w:tc>
        <w:tc>
          <w:tcPr>
            <w:tcW w:w="2520" w:type="dxa"/>
            <w:vMerge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5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BUTIMANU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6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DRAGODANA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7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BRANISTEA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8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BREBU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9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BREZOAELE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10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BREZOAIA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11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CONTESTI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  <w:tr w:rsidR="00F52670" w:rsidTr="00AB6649">
        <w:tc>
          <w:tcPr>
            <w:tcW w:w="625" w:type="dxa"/>
            <w:vAlign w:val="center"/>
          </w:tcPr>
          <w:p w:rsidR="00F52670" w:rsidRPr="00A9115B" w:rsidRDefault="00F52670" w:rsidP="00F52670">
            <w:r w:rsidRPr="00A9115B">
              <w:t>12</w:t>
            </w:r>
          </w:p>
        </w:tc>
        <w:tc>
          <w:tcPr>
            <w:tcW w:w="144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Rural</w:t>
            </w:r>
          </w:p>
        </w:tc>
        <w:tc>
          <w:tcPr>
            <w:tcW w:w="3690" w:type="dxa"/>
            <w:vAlign w:val="center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CORBII MARI</w:t>
            </w:r>
          </w:p>
        </w:tc>
        <w:tc>
          <w:tcPr>
            <w:tcW w:w="2520" w:type="dxa"/>
            <w:vAlign w:val="bottom"/>
          </w:tcPr>
          <w:p w:rsidR="00F52670" w:rsidRDefault="00F52670" w:rsidP="00F52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1800" w:type="dxa"/>
            <w:vAlign w:val="center"/>
          </w:tcPr>
          <w:p w:rsidR="00F52670" w:rsidRPr="00A9115B" w:rsidRDefault="00F52670" w:rsidP="00F52670">
            <w:r>
              <w:t>Dambovita</w:t>
            </w:r>
          </w:p>
        </w:tc>
      </w:tr>
    </w:tbl>
    <w:p w:rsidR="007D5B36" w:rsidRPr="004B0751" w:rsidRDefault="007D5B36" w:rsidP="00F52670">
      <w:pPr>
        <w:pStyle w:val="Heading4"/>
        <w:shd w:val="clear" w:color="auto" w:fill="FFFFFF"/>
        <w:spacing w:before="312" w:beforeAutospacing="0" w:after="312" w:afterAutospacing="0"/>
      </w:pPr>
    </w:p>
    <w:sectPr w:rsidR="007D5B36" w:rsidRPr="004B07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9B" w:rsidRDefault="0041429B" w:rsidP="004B0751">
      <w:pPr>
        <w:spacing w:after="0" w:line="240" w:lineRule="auto"/>
      </w:pPr>
      <w:r>
        <w:separator/>
      </w:r>
    </w:p>
  </w:endnote>
  <w:endnote w:type="continuationSeparator" w:id="0">
    <w:p w:rsidR="0041429B" w:rsidRDefault="0041429B" w:rsidP="004B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49" w:rsidRDefault="00AB664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52670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AB6649" w:rsidRDefault="00AB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9B" w:rsidRDefault="0041429B" w:rsidP="004B0751">
      <w:pPr>
        <w:spacing w:after="0" w:line="240" w:lineRule="auto"/>
      </w:pPr>
      <w:r>
        <w:separator/>
      </w:r>
    </w:p>
  </w:footnote>
  <w:footnote w:type="continuationSeparator" w:id="0">
    <w:p w:rsidR="0041429B" w:rsidRDefault="0041429B" w:rsidP="004B0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A"/>
    <w:rsid w:val="00161C17"/>
    <w:rsid w:val="001D1781"/>
    <w:rsid w:val="00267A89"/>
    <w:rsid w:val="002B7643"/>
    <w:rsid w:val="00395FAA"/>
    <w:rsid w:val="003C355A"/>
    <w:rsid w:val="0041429B"/>
    <w:rsid w:val="004B0751"/>
    <w:rsid w:val="00524064"/>
    <w:rsid w:val="007D5B36"/>
    <w:rsid w:val="00AB6649"/>
    <w:rsid w:val="00BF0E11"/>
    <w:rsid w:val="00D052BF"/>
    <w:rsid w:val="00F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7713B"/>
  <w15:chartTrackingRefBased/>
  <w15:docId w15:val="{AC87CAD5-AA6B-4530-9750-7CEAD07D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4">
    <w:name w:val="heading 4"/>
    <w:basedOn w:val="Normal"/>
    <w:link w:val="Heading4Char"/>
    <w:uiPriority w:val="9"/>
    <w:qFormat/>
    <w:rsid w:val="00395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95F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F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5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B0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5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423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Aureliu MANICUTA</dc:creator>
  <cp:keywords/>
  <dc:description/>
  <cp:lastModifiedBy>Aureliu MANICUTA</cp:lastModifiedBy>
  <cp:revision>3</cp:revision>
  <dcterms:created xsi:type="dcterms:W3CDTF">2024-07-29T11:39:00Z</dcterms:created>
  <dcterms:modified xsi:type="dcterms:W3CDTF">2024-07-29T13:02:00Z</dcterms:modified>
</cp:coreProperties>
</file>